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FF" w:rsidRPr="005F26FF" w:rsidRDefault="005F26FF" w:rsidP="005F26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F26FF">
        <w:rPr>
          <w:rFonts w:ascii="Times New Roman" w:eastAsia="Times New Roman" w:hAnsi="Times New Roman" w:cs="Times New Roman"/>
          <w:b/>
          <w:bCs/>
          <w:sz w:val="36"/>
          <w:szCs w:val="36"/>
        </w:rPr>
        <w:t>M5: A2 Positive Messages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5F26FF" w:rsidRPr="005F26FF" w:rsidTr="005F26FF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5F26FF" w:rsidRPr="005F26FF" w:rsidRDefault="005F26FF" w:rsidP="005F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Do Button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9BC5C" id="Rectangle 1" o:spid="_x0000_s1026" alt="Do Button" href="http://healthymoodle.temp.knowplace.ca/mod/assign/view.php?id=118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F26FF" w:rsidRPr="005F26FF" w:rsidRDefault="005F26FF" w:rsidP="005F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F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2-3 positive role models that you have observed. These role models should be people who have demonstrated they can handle stressful situations/trauma in a positive way. These are individuals you look up to and would like to behave like in a crisis situation.  (If you can’t think of a real role model, imagine a person you would like to have as one.)</w:t>
            </w:r>
            <w:r w:rsidRPr="005F2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your </w:t>
            </w:r>
            <w:proofErr w:type="spellStart"/>
            <w:r w:rsidRPr="005F26FF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5F2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26FF" w:rsidRPr="005F26FF" w:rsidRDefault="005F26FF" w:rsidP="005F26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F">
              <w:rPr>
                <w:rFonts w:ascii="Times New Roman" w:eastAsia="Times New Roman" w:hAnsi="Times New Roman" w:cs="Times New Roman"/>
                <w:sz w:val="24"/>
                <w:szCs w:val="24"/>
              </w:rPr>
              <w:t>Think about how one of these role models would respond to a situation in which he/she was triggered.</w:t>
            </w:r>
          </w:p>
          <w:p w:rsidR="005F26FF" w:rsidRPr="005F26FF" w:rsidRDefault="005F26FF" w:rsidP="005F26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F">
              <w:rPr>
                <w:rFonts w:ascii="Times New Roman" w:eastAsia="Times New Roman" w:hAnsi="Times New Roman" w:cs="Times New Roman"/>
                <w:sz w:val="24"/>
                <w:szCs w:val="24"/>
              </w:rPr>
              <w:t>Write a positive message or phrase your role model might say to you. Pick a phrase that you can repeat to yourself when you are triggered that will give you a chance to pause, breathe, and refocus.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D4D42"/>
    <w:multiLevelType w:val="multilevel"/>
    <w:tmpl w:val="226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FF"/>
    <w:rsid w:val="005F26FF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22A35-E225-484A-A981-12BBE06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ymoodle.temp.knowplace.ca/mod/assign/view.php?id=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2015-07-12T15:58:00Z</dcterms:created>
  <dcterms:modified xsi:type="dcterms:W3CDTF">2015-07-12T15:58:00Z</dcterms:modified>
</cp:coreProperties>
</file>